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87DB3" w14:textId="77777777" w:rsidR="006F6AC3" w:rsidRDefault="006F6AC3">
      <w:bookmarkStart w:id="0" w:name="_GoBack"/>
      <w:bookmarkEnd w:id="0"/>
    </w:p>
    <w:p w14:paraId="30DB2A2C" w14:textId="77777777" w:rsidR="000C241E" w:rsidRDefault="000C241E" w:rsidP="000C241E">
      <w:pPr>
        <w:spacing w:after="0"/>
        <w:jc w:val="right"/>
      </w:pPr>
    </w:p>
    <w:p w14:paraId="62EDB46C" w14:textId="77777777" w:rsidR="00F80A99" w:rsidRDefault="000C241E" w:rsidP="008B29B6">
      <w:pPr>
        <w:spacing w:after="0"/>
        <w:jc w:val="right"/>
      </w:pPr>
      <w:r>
        <w:t>Al Dirigente Scolastico del Circolo Didattico “don Giuseppe Puglisi”</w:t>
      </w:r>
    </w:p>
    <w:p w14:paraId="542F764A" w14:textId="77777777" w:rsidR="000C241E" w:rsidRDefault="000C241E" w:rsidP="000C241E">
      <w:pPr>
        <w:spacing w:after="0"/>
        <w:jc w:val="right"/>
      </w:pPr>
      <w:r>
        <w:t>Prof. Vincenzo Martorano</w:t>
      </w:r>
    </w:p>
    <w:p w14:paraId="3BD9D3AB" w14:textId="77777777" w:rsidR="000C241E" w:rsidRDefault="000C241E" w:rsidP="000C241E">
      <w:pPr>
        <w:spacing w:after="0"/>
        <w:jc w:val="right"/>
      </w:pPr>
      <w:r>
        <w:t>SEDE</w:t>
      </w:r>
    </w:p>
    <w:p w14:paraId="2E9A1858" w14:textId="77777777" w:rsidR="000C241E" w:rsidRDefault="000C241E" w:rsidP="000C241E">
      <w:pPr>
        <w:spacing w:after="0"/>
        <w:jc w:val="right"/>
      </w:pPr>
    </w:p>
    <w:p w14:paraId="68A4BDE9" w14:textId="77777777" w:rsidR="000C241E" w:rsidRDefault="000C241E" w:rsidP="000C241E">
      <w:pPr>
        <w:spacing w:after="0"/>
        <w:jc w:val="both"/>
        <w:rPr>
          <w:b/>
        </w:rPr>
      </w:pPr>
      <w:r w:rsidRPr="000C241E">
        <w:rPr>
          <w:b/>
        </w:rPr>
        <w:t>Oggetto: Richiesta attivazione Didattica Digitale Integrata ai sensi dell’Art. 3 del DL 52/2021 convertito, con modificazioni, dalla Legge 87/2021 così come sostituito dall’Art. 9 comma 1 del DL 24/2022</w:t>
      </w:r>
    </w:p>
    <w:p w14:paraId="13167A99" w14:textId="77777777" w:rsidR="000C241E" w:rsidRDefault="000C241E" w:rsidP="000C241E">
      <w:pPr>
        <w:spacing w:after="0"/>
        <w:jc w:val="both"/>
        <w:rPr>
          <w:b/>
        </w:rPr>
      </w:pPr>
    </w:p>
    <w:p w14:paraId="606A0916" w14:textId="77777777" w:rsidR="000C241E" w:rsidRDefault="000C241E" w:rsidP="000C241E">
      <w:pPr>
        <w:spacing w:after="0"/>
        <w:jc w:val="both"/>
        <w:rPr>
          <w:b/>
        </w:rPr>
      </w:pPr>
    </w:p>
    <w:p w14:paraId="5EEB7219" w14:textId="77777777" w:rsidR="0003291D" w:rsidRDefault="0003291D" w:rsidP="00752F0B">
      <w:pPr>
        <w:spacing w:after="0" w:line="480" w:lineRule="auto"/>
      </w:pPr>
    </w:p>
    <w:p w14:paraId="09851283" w14:textId="77777777" w:rsidR="000C241E" w:rsidRDefault="000C241E" w:rsidP="00752F0B">
      <w:pPr>
        <w:spacing w:after="0" w:line="480" w:lineRule="auto"/>
      </w:pPr>
      <w:r>
        <w:t>I sottoscritti __________________________________________________________________ genitori dell’alunna/o_____________________________frequentante la scu</w:t>
      </w:r>
      <w:r w:rsidR="00752F0B">
        <w:t>ola primaria classe __________</w:t>
      </w:r>
      <w:r>
        <w:t xml:space="preserve">sezione __________ chiedono l’attivazione della Didattica Digitale </w:t>
      </w:r>
      <w:r w:rsidR="00752F0B">
        <w:t>a partire dal giorno_____________</w:t>
      </w:r>
    </w:p>
    <w:p w14:paraId="5123CE81" w14:textId="77777777" w:rsidR="00752F0B" w:rsidRDefault="00752F0B" w:rsidP="00752F0B">
      <w:pPr>
        <w:spacing w:after="0" w:line="240" w:lineRule="auto"/>
        <w:jc w:val="both"/>
      </w:pPr>
      <w:r>
        <w:t xml:space="preserve">A tal fine i sottoscritti </w:t>
      </w:r>
      <w:r w:rsidRPr="008B29B6">
        <w:rPr>
          <w:u w:val="single"/>
        </w:rPr>
        <w:t>DICHIARANO SOTTO LA PROPRIA RESPONSABILITA’ E CONSAPEVOLI DI QUANTO DISPOSTO DALL’ARTICOL0 76 DEL DPR 445/2000 E DELLE CONSEGUENZE PENALI IN CASO DI DICHIARAZIONI MENDACI CHE:</w:t>
      </w:r>
    </w:p>
    <w:p w14:paraId="65B61D6D" w14:textId="77777777" w:rsidR="00752F0B" w:rsidRDefault="00752F0B" w:rsidP="00752F0B">
      <w:pPr>
        <w:spacing w:after="0" w:line="240" w:lineRule="auto"/>
        <w:jc w:val="both"/>
      </w:pPr>
    </w:p>
    <w:p w14:paraId="1693D463" w14:textId="77777777" w:rsidR="00752F0B" w:rsidRDefault="00752F0B" w:rsidP="00752F0B">
      <w:pPr>
        <w:pStyle w:val="Paragrafoelenco"/>
        <w:numPr>
          <w:ilvl w:val="0"/>
          <w:numId w:val="1"/>
        </w:numPr>
        <w:spacing w:after="0" w:line="240" w:lineRule="auto"/>
        <w:jc w:val="both"/>
      </w:pPr>
      <w:r>
        <w:t>La/il propria/o figlia/o è risultata/o positiva/o a seguito di test antigenico rapido o molecolare eseguito in data ________________;</w:t>
      </w:r>
    </w:p>
    <w:p w14:paraId="4047A21F" w14:textId="77777777" w:rsidR="00752F0B" w:rsidRDefault="00752F0B" w:rsidP="00752F0B">
      <w:pPr>
        <w:spacing w:after="0" w:line="240" w:lineRule="auto"/>
        <w:jc w:val="both"/>
      </w:pPr>
    </w:p>
    <w:p w14:paraId="17235608" w14:textId="77777777" w:rsidR="0003291D" w:rsidRDefault="00752F0B" w:rsidP="00752F0B">
      <w:pPr>
        <w:spacing w:after="0" w:line="240" w:lineRule="auto"/>
        <w:jc w:val="both"/>
      </w:pPr>
      <w:r>
        <w:t>Si allega</w:t>
      </w:r>
      <w:r w:rsidR="0003291D">
        <w:t>no</w:t>
      </w:r>
      <w:r>
        <w:t xml:space="preserve"> alla presente</w:t>
      </w:r>
      <w:r w:rsidR="0003291D">
        <w:t>:</w:t>
      </w:r>
    </w:p>
    <w:p w14:paraId="41A8316B" w14:textId="77777777" w:rsidR="00752F0B" w:rsidRDefault="00752F0B" w:rsidP="0003291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certificazione medica attestante le condizioni di salute dell’alunno e la piena compatibilità delle stesse con la partecipazione alla didattica digitale integrata</w:t>
      </w:r>
      <w:r w:rsidR="0003291D">
        <w:t>;</w:t>
      </w:r>
    </w:p>
    <w:p w14:paraId="6C7CBEC5" w14:textId="77777777" w:rsidR="0003291D" w:rsidRDefault="00091392" w:rsidP="0003291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tampone con esito positivo</w:t>
      </w:r>
      <w:r w:rsidR="0003291D">
        <w:t>;</w:t>
      </w:r>
    </w:p>
    <w:p w14:paraId="08AF70CC" w14:textId="77777777" w:rsidR="0003291D" w:rsidRDefault="0003291D" w:rsidP="0003291D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documento di identità in corso di validità di entrambi i genitori</w:t>
      </w:r>
    </w:p>
    <w:p w14:paraId="4D8704DF" w14:textId="77777777" w:rsidR="0003291D" w:rsidRDefault="0003291D" w:rsidP="0003291D">
      <w:pPr>
        <w:spacing w:after="0" w:line="240" w:lineRule="auto"/>
        <w:jc w:val="both"/>
      </w:pPr>
    </w:p>
    <w:p w14:paraId="4FD2B2C8" w14:textId="77777777" w:rsidR="0003291D" w:rsidRDefault="0003291D" w:rsidP="0003291D">
      <w:pPr>
        <w:spacing w:after="0" w:line="240" w:lineRule="auto"/>
        <w:jc w:val="both"/>
      </w:pPr>
    </w:p>
    <w:p w14:paraId="61217F57" w14:textId="77777777" w:rsidR="0003291D" w:rsidRDefault="0003291D" w:rsidP="0003291D">
      <w:pPr>
        <w:spacing w:after="0" w:line="240" w:lineRule="auto"/>
        <w:jc w:val="both"/>
      </w:pPr>
      <w:r>
        <w:t>Cerignola, ___________________</w:t>
      </w:r>
    </w:p>
    <w:p w14:paraId="5D1F20E5" w14:textId="77777777" w:rsidR="0003291D" w:rsidRDefault="0003291D" w:rsidP="0003291D">
      <w:pPr>
        <w:spacing w:after="0" w:line="240" w:lineRule="auto"/>
        <w:jc w:val="both"/>
      </w:pPr>
    </w:p>
    <w:p w14:paraId="0E3DC770" w14:textId="77777777" w:rsidR="0003291D" w:rsidRDefault="0003291D" w:rsidP="0003291D">
      <w:pPr>
        <w:spacing w:after="0" w:line="240" w:lineRule="auto"/>
        <w:jc w:val="both"/>
      </w:pPr>
    </w:p>
    <w:p w14:paraId="7318C9C8" w14:textId="77777777" w:rsidR="0003291D" w:rsidRDefault="0003291D" w:rsidP="0003291D">
      <w:pPr>
        <w:spacing w:after="0" w:line="240" w:lineRule="auto"/>
        <w:jc w:val="center"/>
      </w:pPr>
      <w:r>
        <w:t>Firma</w:t>
      </w:r>
    </w:p>
    <w:p w14:paraId="19020368" w14:textId="77777777" w:rsidR="0003291D" w:rsidRDefault="0003291D" w:rsidP="0003291D">
      <w:pPr>
        <w:spacing w:after="0" w:line="240" w:lineRule="auto"/>
        <w:jc w:val="center"/>
      </w:pPr>
    </w:p>
    <w:p w14:paraId="7D496918" w14:textId="77777777" w:rsidR="0003291D" w:rsidRDefault="0003291D" w:rsidP="0003291D">
      <w:pPr>
        <w:spacing w:after="0" w:line="240" w:lineRule="auto"/>
        <w:jc w:val="center"/>
      </w:pPr>
      <w:r>
        <w:t>_________________</w:t>
      </w:r>
    </w:p>
    <w:p w14:paraId="0451C664" w14:textId="77777777" w:rsidR="0003291D" w:rsidRDefault="0003291D" w:rsidP="0003291D">
      <w:pPr>
        <w:spacing w:after="0" w:line="240" w:lineRule="auto"/>
        <w:jc w:val="center"/>
      </w:pPr>
    </w:p>
    <w:p w14:paraId="5034A9CB" w14:textId="77777777" w:rsidR="0003291D" w:rsidRPr="000C241E" w:rsidRDefault="0003291D" w:rsidP="0003291D">
      <w:pPr>
        <w:spacing w:after="0" w:line="240" w:lineRule="auto"/>
        <w:jc w:val="center"/>
      </w:pPr>
      <w:r>
        <w:t>_________________</w:t>
      </w:r>
    </w:p>
    <w:sectPr w:rsidR="0003291D" w:rsidRPr="000C24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86D25"/>
    <w:multiLevelType w:val="hybridMultilevel"/>
    <w:tmpl w:val="BBC055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E5A92"/>
    <w:multiLevelType w:val="hybridMultilevel"/>
    <w:tmpl w:val="1A1871B6"/>
    <w:lvl w:ilvl="0" w:tplc="71DEDF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1E9"/>
    <w:rsid w:val="0003291D"/>
    <w:rsid w:val="00091392"/>
    <w:rsid w:val="000C241E"/>
    <w:rsid w:val="00453E81"/>
    <w:rsid w:val="006F6AC3"/>
    <w:rsid w:val="00752F0B"/>
    <w:rsid w:val="008A35A0"/>
    <w:rsid w:val="008B29B6"/>
    <w:rsid w:val="009E0E51"/>
    <w:rsid w:val="00A711E9"/>
    <w:rsid w:val="00F8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9B81F"/>
  <w15:chartTrackingRefBased/>
  <w15:docId w15:val="{1C8CED3F-5F4C-4188-8C68-7C7E1382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2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Segreteria3</cp:lastModifiedBy>
  <cp:revision>2</cp:revision>
  <dcterms:created xsi:type="dcterms:W3CDTF">2022-04-04T06:46:00Z</dcterms:created>
  <dcterms:modified xsi:type="dcterms:W3CDTF">2022-04-04T06:46:00Z</dcterms:modified>
</cp:coreProperties>
</file>